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302"/>
        <w:tblW w:w="0" w:type="auto"/>
        <w:tblLook w:val="04A0" w:firstRow="1" w:lastRow="0" w:firstColumn="1" w:lastColumn="0" w:noHBand="0" w:noVBand="1"/>
      </w:tblPr>
      <w:tblGrid>
        <w:gridCol w:w="2361"/>
        <w:gridCol w:w="6491"/>
      </w:tblGrid>
      <w:tr w:rsidR="008602BA" w:rsidRPr="00D51D86" w14:paraId="4EEF1725" w14:textId="77777777" w:rsidTr="008602BA">
        <w:trPr>
          <w:trHeight w:val="245"/>
        </w:trPr>
        <w:tc>
          <w:tcPr>
            <w:tcW w:w="2361" w:type="dxa"/>
          </w:tcPr>
          <w:p w14:paraId="6E129497" w14:textId="77777777" w:rsidR="008602BA" w:rsidRPr="00D51D86" w:rsidRDefault="008602BA" w:rsidP="008602BA">
            <w:pPr>
              <w:rPr>
                <w:rFonts w:ascii="Calibri" w:hAnsi="Calibri" w:cs="Calibri"/>
                <w:sz w:val="24"/>
                <w:szCs w:val="24"/>
              </w:rPr>
            </w:pPr>
            <w:r w:rsidRPr="00D51D86">
              <w:rPr>
                <w:rFonts w:ascii="Calibri" w:hAnsi="Calibri" w:cs="Calibri"/>
                <w:sz w:val="24"/>
                <w:szCs w:val="24"/>
              </w:rPr>
              <w:t>Job Description</w:t>
            </w:r>
          </w:p>
        </w:tc>
        <w:tc>
          <w:tcPr>
            <w:tcW w:w="6491" w:type="dxa"/>
          </w:tcPr>
          <w:p w14:paraId="59DB58EB" w14:textId="1368ADED" w:rsidR="008602BA" w:rsidRPr="00D51D86" w:rsidRDefault="000A6786" w:rsidP="008602B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Apprentice</w:t>
            </w:r>
            <w:r w:rsidR="00FB75F6" w:rsidRPr="00D51D86">
              <w:rPr>
                <w:rFonts w:ascii="Calibri" w:hAnsi="Calibri" w:cs="Calibri"/>
                <w:sz w:val="24"/>
                <w:szCs w:val="24"/>
              </w:rPr>
              <w:t xml:space="preserve"> Engineer</w:t>
            </w:r>
            <w:r w:rsidR="00FA1DE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602BA" w:rsidRPr="00D51D86" w14:paraId="24FEDF5F" w14:textId="77777777" w:rsidTr="008602BA">
        <w:trPr>
          <w:trHeight w:val="232"/>
        </w:trPr>
        <w:tc>
          <w:tcPr>
            <w:tcW w:w="2361" w:type="dxa"/>
          </w:tcPr>
          <w:p w14:paraId="4557D63C" w14:textId="77777777" w:rsidR="008602BA" w:rsidRPr="00D51D86" w:rsidRDefault="008602BA" w:rsidP="008602BA">
            <w:pPr>
              <w:rPr>
                <w:rFonts w:ascii="Calibri" w:hAnsi="Calibri" w:cs="Calibri"/>
                <w:sz w:val="24"/>
                <w:szCs w:val="24"/>
              </w:rPr>
            </w:pPr>
            <w:r w:rsidRPr="00D51D86">
              <w:rPr>
                <w:rFonts w:ascii="Calibri" w:hAnsi="Calibri" w:cs="Calibri"/>
                <w:sz w:val="24"/>
                <w:szCs w:val="24"/>
              </w:rPr>
              <w:t xml:space="preserve">Reporting to </w:t>
            </w:r>
          </w:p>
        </w:tc>
        <w:tc>
          <w:tcPr>
            <w:tcW w:w="6491" w:type="dxa"/>
          </w:tcPr>
          <w:p w14:paraId="55C295EF" w14:textId="23969CA0" w:rsidR="008602BA" w:rsidRPr="00D51D86" w:rsidRDefault="00FB75F6" w:rsidP="008602BA">
            <w:pPr>
              <w:rPr>
                <w:rFonts w:ascii="Calibri" w:hAnsi="Calibri" w:cs="Calibri"/>
                <w:sz w:val="24"/>
                <w:szCs w:val="24"/>
              </w:rPr>
            </w:pPr>
            <w:r w:rsidRPr="00D51D86">
              <w:rPr>
                <w:rFonts w:ascii="Calibri" w:hAnsi="Calibri" w:cs="Calibri"/>
                <w:sz w:val="24"/>
                <w:szCs w:val="24"/>
              </w:rPr>
              <w:t>Workshop manager</w:t>
            </w:r>
          </w:p>
        </w:tc>
      </w:tr>
      <w:tr w:rsidR="008602BA" w:rsidRPr="00D51D86" w14:paraId="56C86B3F" w14:textId="77777777" w:rsidTr="008602BA">
        <w:trPr>
          <w:trHeight w:val="245"/>
        </w:trPr>
        <w:tc>
          <w:tcPr>
            <w:tcW w:w="2361" w:type="dxa"/>
          </w:tcPr>
          <w:p w14:paraId="60CC086A" w14:textId="77777777" w:rsidR="008602BA" w:rsidRPr="00D51D86" w:rsidRDefault="008602BA" w:rsidP="008602BA">
            <w:pPr>
              <w:rPr>
                <w:rFonts w:ascii="Calibri" w:hAnsi="Calibri" w:cs="Calibri"/>
                <w:sz w:val="24"/>
                <w:szCs w:val="24"/>
              </w:rPr>
            </w:pPr>
            <w:r w:rsidRPr="00D51D86">
              <w:rPr>
                <w:rFonts w:ascii="Calibri" w:hAnsi="Calibri" w:cs="Calibri"/>
                <w:sz w:val="24"/>
                <w:szCs w:val="24"/>
              </w:rPr>
              <w:t>Working hours</w:t>
            </w:r>
          </w:p>
        </w:tc>
        <w:tc>
          <w:tcPr>
            <w:tcW w:w="6491" w:type="dxa"/>
          </w:tcPr>
          <w:p w14:paraId="0E6BC099" w14:textId="3236721B" w:rsidR="008602BA" w:rsidRPr="00D51D86" w:rsidRDefault="00FB75F6" w:rsidP="008602BA">
            <w:pPr>
              <w:rPr>
                <w:rFonts w:ascii="Calibri" w:hAnsi="Calibri" w:cs="Calibri"/>
                <w:sz w:val="24"/>
                <w:szCs w:val="24"/>
              </w:rPr>
            </w:pPr>
            <w:r w:rsidRPr="00D51D86">
              <w:rPr>
                <w:rFonts w:ascii="Calibri" w:hAnsi="Calibri" w:cs="Calibri"/>
                <w:sz w:val="24"/>
                <w:szCs w:val="24"/>
              </w:rPr>
              <w:t>40 hours per week</w:t>
            </w:r>
          </w:p>
        </w:tc>
      </w:tr>
      <w:tr w:rsidR="008602BA" w:rsidRPr="00D51D86" w14:paraId="07D27479" w14:textId="77777777" w:rsidTr="008602BA">
        <w:trPr>
          <w:trHeight w:val="478"/>
        </w:trPr>
        <w:tc>
          <w:tcPr>
            <w:tcW w:w="2361" w:type="dxa"/>
          </w:tcPr>
          <w:p w14:paraId="61C73C88" w14:textId="77777777" w:rsidR="008602BA" w:rsidRPr="00D51D86" w:rsidRDefault="008602BA" w:rsidP="008602BA">
            <w:pPr>
              <w:rPr>
                <w:rFonts w:ascii="Calibri" w:hAnsi="Calibri" w:cs="Calibri"/>
                <w:sz w:val="24"/>
                <w:szCs w:val="24"/>
              </w:rPr>
            </w:pPr>
            <w:r w:rsidRPr="00D51D86">
              <w:rPr>
                <w:rFonts w:ascii="Calibri" w:hAnsi="Calibri" w:cs="Calibri"/>
                <w:sz w:val="24"/>
                <w:szCs w:val="24"/>
              </w:rPr>
              <w:t>Purpose of Role</w:t>
            </w:r>
          </w:p>
        </w:tc>
        <w:tc>
          <w:tcPr>
            <w:tcW w:w="6491" w:type="dxa"/>
          </w:tcPr>
          <w:p w14:paraId="336A15C8" w14:textId="3042BB5E" w:rsidR="008602BA" w:rsidRPr="00D51D86" w:rsidRDefault="00414063" w:rsidP="00FB75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 support the workshop with servicing and repairs to agricultural machinery</w:t>
            </w:r>
          </w:p>
        </w:tc>
      </w:tr>
    </w:tbl>
    <w:p w14:paraId="41FAD627" w14:textId="22AA1D05" w:rsidR="001B0279" w:rsidRPr="00D51D86" w:rsidRDefault="008602BA">
      <w:pPr>
        <w:rPr>
          <w:rFonts w:ascii="Calibri" w:hAnsi="Calibri" w:cs="Calibri"/>
          <w:sz w:val="24"/>
          <w:szCs w:val="24"/>
        </w:rPr>
      </w:pPr>
      <w:r w:rsidRPr="00D51D86">
        <w:rPr>
          <w:rFonts w:ascii="Calibri" w:eastAsia="Calibri" w:hAnsi="Calibri" w:cs="Calibri"/>
          <w:noProof/>
          <w:sz w:val="24"/>
          <w:szCs w:val="24"/>
          <w:lang w:eastAsia="en-GB"/>
        </w:rPr>
        <w:drawing>
          <wp:inline distT="0" distB="0" distL="0" distR="0" wp14:anchorId="5A31A3A4" wp14:editId="640FE394">
            <wp:extent cx="5731510" cy="1164590"/>
            <wp:effectExtent l="0" t="0" r="2540" b="0"/>
            <wp:docPr id="1" name="Picture 1" descr="D:\Users\Owner\Documents\adverts\N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wner\Documents\adverts\NR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E6505" w14:textId="58C0A330" w:rsidR="009E1535" w:rsidRPr="00D51D86" w:rsidRDefault="009E1535">
      <w:pPr>
        <w:rPr>
          <w:rFonts w:ascii="Calibri" w:hAnsi="Calibri" w:cs="Calibri"/>
          <w:sz w:val="24"/>
          <w:szCs w:val="24"/>
        </w:rPr>
      </w:pPr>
    </w:p>
    <w:p w14:paraId="02A2C875" w14:textId="1F249975" w:rsidR="000A6786" w:rsidRDefault="0041406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 previous experience of agricultural machinery necessary, </w:t>
      </w:r>
      <w:r w:rsidR="000A6786">
        <w:rPr>
          <w:rFonts w:ascii="Calibri" w:hAnsi="Calibri" w:cs="Calibri"/>
          <w:sz w:val="24"/>
          <w:szCs w:val="24"/>
        </w:rPr>
        <w:t xml:space="preserve">on the job training with block release training at Cambria, </w:t>
      </w:r>
      <w:proofErr w:type="spellStart"/>
      <w:r w:rsidR="000A6786">
        <w:rPr>
          <w:rFonts w:ascii="Calibri" w:hAnsi="Calibri" w:cs="Calibri"/>
          <w:sz w:val="24"/>
          <w:szCs w:val="24"/>
        </w:rPr>
        <w:t>Llysfasi</w:t>
      </w:r>
      <w:proofErr w:type="spellEnd"/>
      <w:r w:rsidR="000A6786">
        <w:rPr>
          <w:rFonts w:ascii="Calibri" w:hAnsi="Calibri" w:cs="Calibri"/>
          <w:sz w:val="24"/>
          <w:szCs w:val="24"/>
        </w:rPr>
        <w:t xml:space="preserve"> college, Wales.</w:t>
      </w:r>
    </w:p>
    <w:p w14:paraId="2FCAFF21" w14:textId="17E8F410" w:rsidR="008602BA" w:rsidRDefault="000A6786">
      <w:hyperlink r:id="rId6" w:history="1">
        <w:r>
          <w:rPr>
            <w:rStyle w:val="Hyperlink"/>
          </w:rPr>
          <w:t>https://www.cambria.ac.uk/llysfa</w:t>
        </w:r>
        <w:r>
          <w:rPr>
            <w:rStyle w:val="Hyperlink"/>
          </w:rPr>
          <w:t>s</w:t>
        </w:r>
        <w:r>
          <w:rPr>
            <w:rStyle w:val="Hyperlink"/>
          </w:rPr>
          <w:t>i/employers/kubota/</w:t>
        </w:r>
      </w:hyperlink>
    </w:p>
    <w:p w14:paraId="269D999E" w14:textId="141592CC" w:rsidR="00FA1DE5" w:rsidRDefault="00FA1DE5">
      <w:pPr>
        <w:rPr>
          <w:rFonts w:ascii="Calibri" w:hAnsi="Calibri" w:cs="Calibri"/>
          <w:sz w:val="24"/>
          <w:szCs w:val="24"/>
        </w:rPr>
      </w:pPr>
      <w:hyperlink r:id="rId7" w:history="1">
        <w:r w:rsidRPr="009F3A5A">
          <w:rPr>
            <w:rStyle w:val="Hyperlink"/>
            <w:rFonts w:ascii="Calibri" w:hAnsi="Calibri" w:cs="Calibri"/>
            <w:sz w:val="24"/>
            <w:szCs w:val="24"/>
          </w:rPr>
          <w:t>https://www.cambria.ac.uk/wp-content/uploads/2022/03/Kubota-A5-brochure-ENG-Aug-2021-LR.pdf</w:t>
        </w:r>
      </w:hyperlink>
    </w:p>
    <w:p w14:paraId="159BD053" w14:textId="77777777" w:rsidR="00FA1DE5" w:rsidRPr="00D51D86" w:rsidRDefault="00FA1DE5">
      <w:pPr>
        <w:rPr>
          <w:rFonts w:ascii="Calibri" w:hAnsi="Calibri" w:cs="Calibri"/>
          <w:sz w:val="24"/>
          <w:szCs w:val="24"/>
        </w:rPr>
      </w:pPr>
    </w:p>
    <w:p w14:paraId="640DB005" w14:textId="0F9072C0" w:rsidR="009E1535" w:rsidRPr="00D51D86" w:rsidRDefault="009E1535">
      <w:pPr>
        <w:rPr>
          <w:rFonts w:ascii="Calibri" w:hAnsi="Calibri" w:cs="Calibri"/>
          <w:sz w:val="24"/>
          <w:szCs w:val="24"/>
        </w:rPr>
      </w:pPr>
      <w:r w:rsidRPr="00D51D86">
        <w:rPr>
          <w:rFonts w:ascii="Calibri" w:hAnsi="Calibri" w:cs="Calibri"/>
          <w:sz w:val="24"/>
          <w:szCs w:val="24"/>
        </w:rPr>
        <w:t>Duties will include:</w:t>
      </w:r>
    </w:p>
    <w:p w14:paraId="55824AD1" w14:textId="6609BF1A" w:rsidR="00FB75F6" w:rsidRPr="00D51D86" w:rsidRDefault="007A7976" w:rsidP="00FB75F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Supporting the engineers and workshop </w:t>
      </w:r>
      <w:r w:rsidR="000A6786">
        <w:rPr>
          <w:rFonts w:ascii="Calibri" w:hAnsi="Calibri" w:cs="Calibri"/>
          <w:color w:val="000000"/>
        </w:rPr>
        <w:t xml:space="preserve">with </w:t>
      </w:r>
      <w:r>
        <w:rPr>
          <w:rFonts w:ascii="Calibri" w:hAnsi="Calibri" w:cs="Calibri"/>
          <w:color w:val="000000"/>
        </w:rPr>
        <w:t>services and</w:t>
      </w:r>
      <w:r w:rsidR="00FB75F6" w:rsidRPr="00D51D86">
        <w:rPr>
          <w:rFonts w:ascii="Calibri" w:hAnsi="Calibri" w:cs="Calibri"/>
          <w:color w:val="000000"/>
        </w:rPr>
        <w:t xml:space="preserve"> repairs to</w:t>
      </w:r>
      <w:r w:rsidR="001125EB">
        <w:rPr>
          <w:rFonts w:ascii="Calibri" w:hAnsi="Calibri" w:cs="Calibri"/>
          <w:color w:val="000000"/>
        </w:rPr>
        <w:t xml:space="preserve"> agricultural</w:t>
      </w:r>
      <w:r w:rsidR="00FB75F6" w:rsidRPr="00D51D86">
        <w:rPr>
          <w:rFonts w:ascii="Calibri" w:hAnsi="Calibri" w:cs="Calibri"/>
          <w:color w:val="000000"/>
        </w:rPr>
        <w:t xml:space="preserve"> machinery both in the workshop and out on site</w:t>
      </w:r>
    </w:p>
    <w:p w14:paraId="61BF993C" w14:textId="15C15BB3" w:rsidR="00543EE0" w:rsidRPr="000A6786" w:rsidRDefault="00FB75F6" w:rsidP="000A678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D51D86">
        <w:rPr>
          <w:rFonts w:ascii="Calibri" w:hAnsi="Calibri" w:cs="Calibri"/>
          <w:color w:val="000000"/>
        </w:rPr>
        <w:t xml:space="preserve">Using </w:t>
      </w:r>
      <w:r w:rsidR="00543EE0" w:rsidRPr="00D51D86">
        <w:rPr>
          <w:rFonts w:ascii="Calibri" w:hAnsi="Calibri" w:cs="Calibri"/>
          <w:color w:val="000000"/>
        </w:rPr>
        <w:t>hand held electronic software to input job card data and daily risk assessments</w:t>
      </w:r>
    </w:p>
    <w:p w14:paraId="4BB17E3A" w14:textId="366BDA53" w:rsidR="00543EE0" w:rsidRPr="00D51D86" w:rsidRDefault="00543EE0" w:rsidP="00FB75F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D51D86">
        <w:rPr>
          <w:rFonts w:ascii="Calibri" w:hAnsi="Calibri" w:cs="Calibri"/>
          <w:color w:val="000000"/>
        </w:rPr>
        <w:t xml:space="preserve">Undertaking training to develop skills and gain knowledge on </w:t>
      </w:r>
      <w:r w:rsidR="000A6786">
        <w:rPr>
          <w:rFonts w:ascii="Calibri" w:hAnsi="Calibri" w:cs="Calibri"/>
          <w:color w:val="000000"/>
        </w:rPr>
        <w:t>all Kubota agricultural</w:t>
      </w:r>
      <w:r w:rsidRPr="00D51D86">
        <w:rPr>
          <w:rFonts w:ascii="Calibri" w:hAnsi="Calibri" w:cs="Calibri"/>
          <w:color w:val="000000"/>
        </w:rPr>
        <w:t xml:space="preserve"> products </w:t>
      </w:r>
    </w:p>
    <w:p w14:paraId="027D0740" w14:textId="77777777" w:rsidR="00FB75F6" w:rsidRPr="00D51D86" w:rsidRDefault="00FB75F6" w:rsidP="007D299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C3D2E9D" w14:textId="5E83A6C6" w:rsidR="007D299C" w:rsidRPr="00D51D86" w:rsidRDefault="007D299C" w:rsidP="007D299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D51D86">
        <w:rPr>
          <w:rFonts w:ascii="Calibri" w:hAnsi="Calibri" w:cs="Calibri"/>
          <w:color w:val="000000"/>
        </w:rPr>
        <w:t>Characteristics required:</w:t>
      </w:r>
    </w:p>
    <w:p w14:paraId="7BA1D111" w14:textId="77777777" w:rsidR="007D299C" w:rsidRPr="00D51D86" w:rsidRDefault="007D299C" w:rsidP="007D299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231F4C8" w14:textId="77777777" w:rsidR="007D299C" w:rsidRPr="00D51D86" w:rsidRDefault="007D299C" w:rsidP="007D299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D51D86">
        <w:rPr>
          <w:rFonts w:ascii="Calibri" w:hAnsi="Calibri" w:cs="Calibri"/>
          <w:color w:val="000000"/>
        </w:rPr>
        <w:t>Can do attitude</w:t>
      </w:r>
    </w:p>
    <w:p w14:paraId="11887BE5" w14:textId="2C1A4162" w:rsidR="007D299C" w:rsidRPr="00D51D86" w:rsidRDefault="007D299C" w:rsidP="007D299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D51D86">
        <w:rPr>
          <w:rFonts w:ascii="Calibri" w:hAnsi="Calibri" w:cs="Calibri"/>
          <w:color w:val="000000"/>
        </w:rPr>
        <w:t>Flexible approach to tasks</w:t>
      </w:r>
    </w:p>
    <w:p w14:paraId="3C05AE7F" w14:textId="116FDE53" w:rsidR="007D299C" w:rsidRPr="00D51D86" w:rsidRDefault="007A7976" w:rsidP="007D299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Mechanically minded</w:t>
      </w:r>
    </w:p>
    <w:p w14:paraId="07B9D85D" w14:textId="3E8FC069" w:rsidR="005B257B" w:rsidRPr="00D51D86" w:rsidRDefault="00543EE0" w:rsidP="007D299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D51D86">
        <w:rPr>
          <w:rFonts w:ascii="Calibri" w:hAnsi="Calibri" w:cs="Calibri"/>
          <w:color w:val="000000"/>
        </w:rPr>
        <w:t>Excellent customer service skills</w:t>
      </w:r>
    </w:p>
    <w:p w14:paraId="1753C140" w14:textId="152F84B8" w:rsidR="007A7976" w:rsidRPr="00D51D86" w:rsidRDefault="007A7976" w:rsidP="007D299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Interest in agricultural machinery</w:t>
      </w:r>
    </w:p>
    <w:p w14:paraId="0EC6823C" w14:textId="0130477F" w:rsidR="00543EE0" w:rsidRPr="00D51D86" w:rsidRDefault="00543EE0" w:rsidP="00543EE0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</w:rPr>
      </w:pPr>
    </w:p>
    <w:p w14:paraId="32D7977F" w14:textId="77777777" w:rsidR="002219CE" w:rsidRPr="00D51D86" w:rsidRDefault="002219CE" w:rsidP="002219CE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</w:p>
    <w:p w14:paraId="6C783C52" w14:textId="37384A08" w:rsidR="002219CE" w:rsidRPr="00D51D86" w:rsidRDefault="00FA1DE5" w:rsidP="002219CE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apply p</w:t>
      </w:r>
      <w:r w:rsidR="002219CE" w:rsidRPr="00D51D86">
        <w:rPr>
          <w:rFonts w:ascii="Calibri" w:hAnsi="Calibri" w:cs="Calibri"/>
          <w:color w:val="000000"/>
        </w:rPr>
        <w:t xml:space="preserve">lease </w:t>
      </w:r>
      <w:r>
        <w:rPr>
          <w:rFonts w:ascii="Calibri" w:hAnsi="Calibri" w:cs="Calibri"/>
          <w:color w:val="000000"/>
        </w:rPr>
        <w:t xml:space="preserve">contact N Richardson Ltd for more information </w:t>
      </w:r>
      <w:r w:rsidR="002219CE" w:rsidRPr="00D51D86">
        <w:rPr>
          <w:rFonts w:ascii="Calibri" w:hAnsi="Calibri" w:cs="Calibri"/>
          <w:color w:val="000000"/>
        </w:rPr>
        <w:t xml:space="preserve"> nragrioffice@btinternet.com</w:t>
      </w:r>
    </w:p>
    <w:p w14:paraId="1DCF4004" w14:textId="77777777" w:rsidR="002219CE" w:rsidRDefault="002219CE" w:rsidP="005B257B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C6BFC7A" w14:textId="77777777" w:rsidR="007D299C" w:rsidRDefault="007D299C" w:rsidP="007D299C"/>
    <w:sectPr w:rsidR="007D2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0D4"/>
    <w:multiLevelType w:val="hybridMultilevel"/>
    <w:tmpl w:val="9E7EB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3C7B"/>
    <w:multiLevelType w:val="hybridMultilevel"/>
    <w:tmpl w:val="FDF6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627BC"/>
    <w:multiLevelType w:val="multilevel"/>
    <w:tmpl w:val="13E0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6994467">
    <w:abstractNumId w:val="0"/>
  </w:num>
  <w:num w:numId="2" w16cid:durableId="493495055">
    <w:abstractNumId w:val="2"/>
  </w:num>
  <w:num w:numId="3" w16cid:durableId="1063331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75"/>
    <w:rsid w:val="000A6786"/>
    <w:rsid w:val="00101A66"/>
    <w:rsid w:val="001125EB"/>
    <w:rsid w:val="001B0279"/>
    <w:rsid w:val="002219CE"/>
    <w:rsid w:val="00304FCF"/>
    <w:rsid w:val="0040738B"/>
    <w:rsid w:val="00414063"/>
    <w:rsid w:val="00504738"/>
    <w:rsid w:val="00543EE0"/>
    <w:rsid w:val="005B257B"/>
    <w:rsid w:val="00764775"/>
    <w:rsid w:val="007A7976"/>
    <w:rsid w:val="007D299C"/>
    <w:rsid w:val="008602BA"/>
    <w:rsid w:val="00937150"/>
    <w:rsid w:val="009B0DAD"/>
    <w:rsid w:val="009E1535"/>
    <w:rsid w:val="00AA0BB6"/>
    <w:rsid w:val="00B8148B"/>
    <w:rsid w:val="00BD7A52"/>
    <w:rsid w:val="00D51D86"/>
    <w:rsid w:val="00FA1DE5"/>
    <w:rsid w:val="00FB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DAB9"/>
  <w15:chartTrackingRefBased/>
  <w15:docId w15:val="{72B4CF35-76BA-40AB-AA26-92AD3C98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5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A67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7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mbria.ac.uk/wp-content/uploads/2022/03/Kubota-A5-brochure-ENG-Aug-2021-L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bria.ac.uk/llysfasi/employers/kubot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Morgan</dc:creator>
  <cp:keywords/>
  <dc:description/>
  <cp:lastModifiedBy>Lisa Morgan</cp:lastModifiedBy>
  <cp:revision>2</cp:revision>
  <cp:lastPrinted>2021-07-02T15:59:00Z</cp:lastPrinted>
  <dcterms:created xsi:type="dcterms:W3CDTF">2022-05-19T07:21:00Z</dcterms:created>
  <dcterms:modified xsi:type="dcterms:W3CDTF">2022-05-19T07:21:00Z</dcterms:modified>
</cp:coreProperties>
</file>